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36" w:rsidRDefault="00FC582D">
      <w:pPr>
        <w:widowControl/>
        <w:jc w:val="lef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附件3</w:t>
      </w:r>
    </w:p>
    <w:p w:rsidR="00250236" w:rsidRDefault="00FC582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“我是美丽江苏小主人”生态环保活动</w:t>
      </w:r>
    </w:p>
    <w:p w:rsidR="00250236" w:rsidRDefault="00FC582D">
      <w:pPr>
        <w:spacing w:afterLines="50" w:after="156"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“优秀红领巾环保小社团”申报表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30"/>
        <w:gridCol w:w="30"/>
        <w:gridCol w:w="15"/>
        <w:gridCol w:w="885"/>
        <w:gridCol w:w="589"/>
        <w:gridCol w:w="311"/>
        <w:gridCol w:w="180"/>
        <w:gridCol w:w="359"/>
        <w:gridCol w:w="142"/>
        <w:gridCol w:w="114"/>
        <w:gridCol w:w="595"/>
        <w:gridCol w:w="410"/>
        <w:gridCol w:w="465"/>
        <w:gridCol w:w="179"/>
        <w:gridCol w:w="363"/>
        <w:gridCol w:w="1634"/>
      </w:tblGrid>
      <w:tr w:rsidR="00250236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Marlett" w:hint="eastAsia"/>
                <w:sz w:val="28"/>
                <w:szCs w:val="28"/>
              </w:rPr>
              <w:t>社团名称</w:t>
            </w: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所在学校</w:t>
            </w: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ind w:left="8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成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所在学校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社团内分工</w:t>
            </w: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173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399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少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联系方式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53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对社团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的评语</w:t>
            </w: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849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参加社团活动的感言</w:t>
            </w: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26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环保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职务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311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单位</w:t>
            </w: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82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对社团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的评语</w:t>
            </w: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53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参加社团活动感言</w:t>
            </w:r>
          </w:p>
        </w:tc>
        <w:tc>
          <w:tcPr>
            <w:tcW w:w="6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37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主要活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动内容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（近2年内）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29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参与人数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1353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主要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内容</w:t>
            </w:r>
          </w:p>
        </w:tc>
        <w:tc>
          <w:tcPr>
            <w:tcW w:w="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FC582D">
            <w:pPr>
              <w:adjustRightInd w:val="0"/>
              <w:snapToGrid w:val="0"/>
              <w:ind w:firstLineChars="1250" w:firstLine="350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（请附2张照片）</w:t>
            </w:r>
          </w:p>
        </w:tc>
      </w:tr>
      <w:tr w:rsidR="00250236">
        <w:trPr>
          <w:cantSplit/>
          <w:trHeight w:val="27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33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0236">
        <w:trPr>
          <w:cantSplit/>
          <w:trHeight w:val="1610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主要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内容</w:t>
            </w:r>
          </w:p>
        </w:tc>
        <w:tc>
          <w:tcPr>
            <w:tcW w:w="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FC582D">
            <w:pPr>
              <w:adjustRightInd w:val="0"/>
              <w:snapToGrid w:val="0"/>
              <w:ind w:firstLineChars="1300" w:firstLine="364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（请附2张照片）</w:t>
            </w:r>
          </w:p>
        </w:tc>
      </w:tr>
      <w:tr w:rsidR="00250236">
        <w:trPr>
          <w:trHeight w:val="97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社团成果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（近2年内）</w:t>
            </w: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36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社团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感受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32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314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43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407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姓  名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  <w:r>
              <w:rPr>
                <w:rFonts w:ascii="仿宋_GB2312" w:eastAsia="仿宋_GB2312" w:hAnsi="Marlett" w:hint="eastAsia"/>
                <w:sz w:val="28"/>
                <w:szCs w:val="28"/>
              </w:rPr>
              <w:t>社团内分工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1004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25023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  <w:p w:rsidR="00250236" w:rsidRDefault="00250236">
            <w:pPr>
              <w:adjustRightInd w:val="0"/>
              <w:snapToGrid w:val="0"/>
              <w:rPr>
                <w:rFonts w:ascii="仿宋_GB2312" w:eastAsia="仿宋_GB2312" w:hAnsi="Marlett" w:hint="eastAsia"/>
                <w:sz w:val="28"/>
                <w:szCs w:val="28"/>
              </w:rPr>
            </w:pPr>
          </w:p>
        </w:tc>
      </w:tr>
      <w:tr w:rsidR="00250236">
        <w:trPr>
          <w:cantSplit/>
          <w:trHeight w:val="12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学校大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队部申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报意见</w:t>
            </w:r>
            <w:proofErr w:type="gramEnd"/>
          </w:p>
        </w:tc>
        <w:tc>
          <w:tcPr>
            <w:tcW w:w="75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6" w:rsidRDefault="002502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</w:t>
            </w:r>
          </w:p>
          <w:p w:rsidR="00250236" w:rsidRDefault="00FC582D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250236" w:rsidRDefault="00FC58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50236" w:rsidRPr="009C2577" w:rsidRDefault="00FC582D" w:rsidP="009C2577">
      <w:pPr>
        <w:adjustRightInd w:val="0"/>
        <w:snapToGrid w:val="0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b/>
          <w:sz w:val="24"/>
        </w:rPr>
        <w:t>备注</w:t>
      </w:r>
      <w:r>
        <w:rPr>
          <w:rFonts w:ascii="方正仿宋_GBK" w:eastAsia="方正仿宋_GBK" w:hint="eastAsia"/>
          <w:sz w:val="24"/>
        </w:rPr>
        <w:t>：1</w:t>
      </w:r>
      <w:r>
        <w:rPr>
          <w:rFonts w:ascii="Century" w:eastAsia="方正仿宋_GBK" w:hAnsi="Century"/>
          <w:sz w:val="24"/>
        </w:rPr>
        <w:t>.</w:t>
      </w:r>
      <w:r>
        <w:rPr>
          <w:rFonts w:ascii="Century" w:eastAsia="方正仿宋_GBK" w:hAnsi="Century" w:hint="eastAsia"/>
          <w:sz w:val="24"/>
        </w:rPr>
        <w:t>“主要活动内容”指</w:t>
      </w:r>
      <w:r>
        <w:rPr>
          <w:rFonts w:ascii="Century" w:eastAsia="方正仿宋_GBK" w:hAnsi="Century" w:hint="eastAsia"/>
          <w:sz w:val="24"/>
        </w:rPr>
        <w:t>2018</w:t>
      </w:r>
      <w:r>
        <w:rPr>
          <w:rFonts w:ascii="Century" w:eastAsia="方正仿宋_GBK" w:hAnsi="Century" w:hint="eastAsia"/>
          <w:sz w:val="24"/>
        </w:rPr>
        <w:t>、</w:t>
      </w:r>
      <w:r>
        <w:rPr>
          <w:rFonts w:ascii="Century" w:eastAsia="方正仿宋_GBK" w:hAnsi="Century" w:hint="eastAsia"/>
          <w:sz w:val="24"/>
        </w:rPr>
        <w:t>2019</w:t>
      </w:r>
      <w:r>
        <w:rPr>
          <w:rFonts w:ascii="Century" w:eastAsia="方正仿宋_GBK" w:hAnsi="Century" w:hint="eastAsia"/>
          <w:sz w:val="24"/>
        </w:rPr>
        <w:t>年度开展的环保活动；</w:t>
      </w:r>
      <w:r>
        <w:rPr>
          <w:rFonts w:ascii="Century" w:eastAsia="方正仿宋_GBK" w:hAnsi="Century" w:hint="eastAsia"/>
          <w:sz w:val="24"/>
        </w:rPr>
        <w:t>2</w:t>
      </w:r>
      <w:r>
        <w:rPr>
          <w:rFonts w:ascii="Century" w:eastAsia="方正仿宋_GBK" w:hAnsi="Century"/>
          <w:sz w:val="24"/>
        </w:rPr>
        <w:t>.</w:t>
      </w:r>
      <w:r>
        <w:rPr>
          <w:rFonts w:ascii="Century" w:eastAsia="方正仿宋_GBK" w:hAnsi="Century" w:hint="eastAsia"/>
          <w:sz w:val="24"/>
        </w:rPr>
        <w:t>可另附补充文字材料、图片资料和音像资料；</w:t>
      </w:r>
      <w:r>
        <w:rPr>
          <w:rFonts w:ascii="Century" w:eastAsia="方正仿宋_GBK" w:hAnsi="Century"/>
          <w:sz w:val="24"/>
        </w:rPr>
        <w:t xml:space="preserve"> </w:t>
      </w:r>
      <w:r>
        <w:rPr>
          <w:rFonts w:ascii="Century" w:eastAsia="方正仿宋_GBK" w:hAnsi="Century" w:hint="eastAsia"/>
          <w:sz w:val="24"/>
        </w:rPr>
        <w:t>3.</w:t>
      </w:r>
      <w:r>
        <w:rPr>
          <w:rFonts w:ascii="Century" w:eastAsia="方正仿宋_GBK" w:hAnsi="Century" w:hint="eastAsia"/>
          <w:sz w:val="24"/>
        </w:rPr>
        <w:t>获</w:t>
      </w:r>
      <w:r>
        <w:rPr>
          <w:rFonts w:ascii="方正仿宋_GBK" w:eastAsia="方正仿宋_GBK" w:hint="eastAsia"/>
          <w:sz w:val="24"/>
        </w:rPr>
        <w:t>奖环保小社团的少先队辅导员和环保志愿辅导员同时获“优秀辅导奖”。</w:t>
      </w:r>
      <w:bookmarkStart w:id="0" w:name="_GoBack"/>
      <w:bookmarkEnd w:id="0"/>
    </w:p>
    <w:sectPr w:rsidR="00250236" w:rsidRPr="009C2577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3F" w:rsidRDefault="0018783F">
      <w:r>
        <w:separator/>
      </w:r>
    </w:p>
  </w:endnote>
  <w:endnote w:type="continuationSeparator" w:id="0">
    <w:p w:rsidR="0018783F" w:rsidRDefault="001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仿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0" w:rsidRDefault="00C72C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C80" w:rsidRDefault="00C72C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25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2C80" w:rsidRDefault="00C72C8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257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3F" w:rsidRDefault="0018783F">
      <w:r>
        <w:separator/>
      </w:r>
    </w:p>
  </w:footnote>
  <w:footnote w:type="continuationSeparator" w:id="0">
    <w:p w:rsidR="0018783F" w:rsidRDefault="0018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89B"/>
    <w:multiLevelType w:val="multilevel"/>
    <w:tmpl w:val="506758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7C94CF"/>
    <w:multiLevelType w:val="singleLevel"/>
    <w:tmpl w:val="5C7C94CF"/>
    <w:lvl w:ilvl="0">
      <w:start w:val="77"/>
      <w:numFmt w:val="decimal"/>
      <w:suff w:val="nothing"/>
      <w:lvlText w:val="%1."/>
      <w:lvlJc w:val="left"/>
    </w:lvl>
  </w:abstractNum>
  <w:abstractNum w:abstractNumId="2">
    <w:nsid w:val="5C7F21CD"/>
    <w:multiLevelType w:val="singleLevel"/>
    <w:tmpl w:val="5C7F21CD"/>
    <w:lvl w:ilvl="0">
      <w:start w:val="14"/>
      <w:numFmt w:val="decimal"/>
      <w:suff w:val="nothing"/>
      <w:lvlText w:val="%1."/>
      <w:lvlJc w:val="left"/>
    </w:lvl>
  </w:abstractNum>
  <w:abstractNum w:abstractNumId="3">
    <w:nsid w:val="5CA5B327"/>
    <w:multiLevelType w:val="singleLevel"/>
    <w:tmpl w:val="5CA5B327"/>
    <w:lvl w:ilvl="0">
      <w:start w:val="2"/>
      <w:numFmt w:val="decimal"/>
      <w:suff w:val="nothing"/>
      <w:lvlText w:val="%1."/>
      <w:lvlJc w:val="left"/>
    </w:lvl>
  </w:abstractNum>
  <w:abstractNum w:abstractNumId="4">
    <w:nsid w:val="5CA5BA77"/>
    <w:multiLevelType w:val="singleLevel"/>
    <w:tmpl w:val="5CA5BA77"/>
    <w:lvl w:ilvl="0">
      <w:start w:val="5"/>
      <w:numFmt w:val="decimal"/>
      <w:suff w:val="nothing"/>
      <w:lvlText w:val="%1."/>
      <w:lvlJc w:val="left"/>
    </w:lvl>
  </w:abstractNum>
  <w:abstractNum w:abstractNumId="5">
    <w:nsid w:val="5CA5BB41"/>
    <w:multiLevelType w:val="singleLevel"/>
    <w:tmpl w:val="5CA5BB41"/>
    <w:lvl w:ilvl="0">
      <w:start w:val="12"/>
      <w:numFmt w:val="decimal"/>
      <w:suff w:val="nothing"/>
      <w:lvlText w:val="%1."/>
      <w:lvlJc w:val="left"/>
    </w:lvl>
  </w:abstractNum>
  <w:abstractNum w:abstractNumId="6">
    <w:nsid w:val="5CA5BC23"/>
    <w:multiLevelType w:val="singleLevel"/>
    <w:tmpl w:val="5CA5BC23"/>
    <w:lvl w:ilvl="0">
      <w:start w:val="20"/>
      <w:numFmt w:val="decimal"/>
      <w:suff w:val="nothing"/>
      <w:lvlText w:val="%1."/>
      <w:lvlJc w:val="left"/>
    </w:lvl>
  </w:abstractNum>
  <w:abstractNum w:abstractNumId="7">
    <w:nsid w:val="5CA5BC8D"/>
    <w:multiLevelType w:val="singleLevel"/>
    <w:tmpl w:val="5CA5BC8D"/>
    <w:lvl w:ilvl="0">
      <w:start w:val="24"/>
      <w:numFmt w:val="decimal"/>
      <w:suff w:val="nothing"/>
      <w:lvlText w:val="%1."/>
      <w:lvlJc w:val="left"/>
    </w:lvl>
  </w:abstractNum>
  <w:abstractNum w:abstractNumId="8">
    <w:nsid w:val="5CA5BD1E"/>
    <w:multiLevelType w:val="singleLevel"/>
    <w:tmpl w:val="5CA5BD1E"/>
    <w:lvl w:ilvl="0">
      <w:start w:val="30"/>
      <w:numFmt w:val="decimal"/>
      <w:suff w:val="nothing"/>
      <w:lvlText w:val="%1."/>
      <w:lvlJc w:val="left"/>
    </w:lvl>
  </w:abstractNum>
  <w:abstractNum w:abstractNumId="9">
    <w:nsid w:val="5CA5BE3F"/>
    <w:multiLevelType w:val="singleLevel"/>
    <w:tmpl w:val="5CA5BE3F"/>
    <w:lvl w:ilvl="0">
      <w:start w:val="37"/>
      <w:numFmt w:val="decimal"/>
      <w:suff w:val="nothing"/>
      <w:lvlText w:val="%1."/>
      <w:lvlJc w:val="left"/>
    </w:lvl>
  </w:abstractNum>
  <w:abstractNum w:abstractNumId="10">
    <w:nsid w:val="5CA5BF2C"/>
    <w:multiLevelType w:val="singleLevel"/>
    <w:tmpl w:val="5CA5BF2C"/>
    <w:lvl w:ilvl="0">
      <w:start w:val="46"/>
      <w:numFmt w:val="decimal"/>
      <w:suff w:val="nothing"/>
      <w:lvlText w:val="%1."/>
      <w:lvlJc w:val="left"/>
    </w:lvl>
  </w:abstractNum>
  <w:abstractNum w:abstractNumId="11">
    <w:nsid w:val="794553FC"/>
    <w:multiLevelType w:val="singleLevel"/>
    <w:tmpl w:val="794553FC"/>
    <w:lvl w:ilvl="0">
      <w:start w:val="4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95"/>
    <w:rsid w:val="00002A76"/>
    <w:rsid w:val="00054937"/>
    <w:rsid w:val="00085AF8"/>
    <w:rsid w:val="000F4B55"/>
    <w:rsid w:val="00113B74"/>
    <w:rsid w:val="001148A4"/>
    <w:rsid w:val="0016643F"/>
    <w:rsid w:val="0018783F"/>
    <w:rsid w:val="001A0B8E"/>
    <w:rsid w:val="001A5FC5"/>
    <w:rsid w:val="001A7E8F"/>
    <w:rsid w:val="001B3341"/>
    <w:rsid w:val="001C42F9"/>
    <w:rsid w:val="001C5B01"/>
    <w:rsid w:val="001F03E3"/>
    <w:rsid w:val="001F1496"/>
    <w:rsid w:val="00213CB8"/>
    <w:rsid w:val="00234E51"/>
    <w:rsid w:val="0023769F"/>
    <w:rsid w:val="00250236"/>
    <w:rsid w:val="002B439D"/>
    <w:rsid w:val="002C2188"/>
    <w:rsid w:val="002C42F8"/>
    <w:rsid w:val="003036A6"/>
    <w:rsid w:val="00340319"/>
    <w:rsid w:val="00360D3C"/>
    <w:rsid w:val="00385E10"/>
    <w:rsid w:val="003A1DEE"/>
    <w:rsid w:val="003B5BA4"/>
    <w:rsid w:val="003C0E9C"/>
    <w:rsid w:val="003E1291"/>
    <w:rsid w:val="003F6832"/>
    <w:rsid w:val="004020F7"/>
    <w:rsid w:val="00404B50"/>
    <w:rsid w:val="00420DBA"/>
    <w:rsid w:val="0042401F"/>
    <w:rsid w:val="00443D6B"/>
    <w:rsid w:val="004473C4"/>
    <w:rsid w:val="0046181C"/>
    <w:rsid w:val="004666BA"/>
    <w:rsid w:val="00473869"/>
    <w:rsid w:val="00482542"/>
    <w:rsid w:val="004A1658"/>
    <w:rsid w:val="004A2AED"/>
    <w:rsid w:val="004B3186"/>
    <w:rsid w:val="004F6906"/>
    <w:rsid w:val="0053701B"/>
    <w:rsid w:val="00583D4F"/>
    <w:rsid w:val="0059450F"/>
    <w:rsid w:val="005972D6"/>
    <w:rsid w:val="005B1798"/>
    <w:rsid w:val="005E4BD7"/>
    <w:rsid w:val="00620D38"/>
    <w:rsid w:val="00637625"/>
    <w:rsid w:val="00657F7C"/>
    <w:rsid w:val="006666BA"/>
    <w:rsid w:val="00673A0D"/>
    <w:rsid w:val="006B49ED"/>
    <w:rsid w:val="00703B7A"/>
    <w:rsid w:val="00706EFF"/>
    <w:rsid w:val="00707C38"/>
    <w:rsid w:val="00712591"/>
    <w:rsid w:val="007210B8"/>
    <w:rsid w:val="0073023F"/>
    <w:rsid w:val="00787EA9"/>
    <w:rsid w:val="0079680B"/>
    <w:rsid w:val="007A3910"/>
    <w:rsid w:val="007B40A4"/>
    <w:rsid w:val="007B49A9"/>
    <w:rsid w:val="007C3418"/>
    <w:rsid w:val="007D4DD8"/>
    <w:rsid w:val="007E2B10"/>
    <w:rsid w:val="007E3712"/>
    <w:rsid w:val="00803803"/>
    <w:rsid w:val="00846617"/>
    <w:rsid w:val="0085081C"/>
    <w:rsid w:val="00852EF9"/>
    <w:rsid w:val="008800C3"/>
    <w:rsid w:val="0088079D"/>
    <w:rsid w:val="008A105F"/>
    <w:rsid w:val="008A1D17"/>
    <w:rsid w:val="008A7E19"/>
    <w:rsid w:val="008C1823"/>
    <w:rsid w:val="008D7B3D"/>
    <w:rsid w:val="008E01EE"/>
    <w:rsid w:val="00931529"/>
    <w:rsid w:val="009422D9"/>
    <w:rsid w:val="0097066D"/>
    <w:rsid w:val="00984055"/>
    <w:rsid w:val="009C2577"/>
    <w:rsid w:val="009F0D0B"/>
    <w:rsid w:val="009F2494"/>
    <w:rsid w:val="00A01C6B"/>
    <w:rsid w:val="00A16723"/>
    <w:rsid w:val="00A474EA"/>
    <w:rsid w:val="00A87A85"/>
    <w:rsid w:val="00A9274E"/>
    <w:rsid w:val="00A95618"/>
    <w:rsid w:val="00B13DDD"/>
    <w:rsid w:val="00B32226"/>
    <w:rsid w:val="00B44D8A"/>
    <w:rsid w:val="00B57D6B"/>
    <w:rsid w:val="00B95D4A"/>
    <w:rsid w:val="00BB6FBA"/>
    <w:rsid w:val="00BC4759"/>
    <w:rsid w:val="00BD3F72"/>
    <w:rsid w:val="00C37BB1"/>
    <w:rsid w:val="00C43FD1"/>
    <w:rsid w:val="00C56973"/>
    <w:rsid w:val="00C72C80"/>
    <w:rsid w:val="00C77C5D"/>
    <w:rsid w:val="00CC30B7"/>
    <w:rsid w:val="00CD1906"/>
    <w:rsid w:val="00D14AAA"/>
    <w:rsid w:val="00D44FE1"/>
    <w:rsid w:val="00D551EE"/>
    <w:rsid w:val="00D62EBC"/>
    <w:rsid w:val="00D65746"/>
    <w:rsid w:val="00DE6D93"/>
    <w:rsid w:val="00DF38C0"/>
    <w:rsid w:val="00DF3BC3"/>
    <w:rsid w:val="00E0099C"/>
    <w:rsid w:val="00E015BC"/>
    <w:rsid w:val="00E338D3"/>
    <w:rsid w:val="00E40CDE"/>
    <w:rsid w:val="00E9083F"/>
    <w:rsid w:val="00EA1715"/>
    <w:rsid w:val="00ED3677"/>
    <w:rsid w:val="00ED5E95"/>
    <w:rsid w:val="00EF24D6"/>
    <w:rsid w:val="00F0152E"/>
    <w:rsid w:val="00F043E7"/>
    <w:rsid w:val="00F3643D"/>
    <w:rsid w:val="00F50A6E"/>
    <w:rsid w:val="00FC582D"/>
    <w:rsid w:val="00FD5DB3"/>
    <w:rsid w:val="02187E91"/>
    <w:rsid w:val="029A6B5C"/>
    <w:rsid w:val="02A774EE"/>
    <w:rsid w:val="02C67E3B"/>
    <w:rsid w:val="03723E3B"/>
    <w:rsid w:val="03FB7E02"/>
    <w:rsid w:val="041E3CAF"/>
    <w:rsid w:val="04904441"/>
    <w:rsid w:val="04EC4F75"/>
    <w:rsid w:val="05914D68"/>
    <w:rsid w:val="060105E8"/>
    <w:rsid w:val="060E6034"/>
    <w:rsid w:val="06103711"/>
    <w:rsid w:val="07357874"/>
    <w:rsid w:val="078143ED"/>
    <w:rsid w:val="079D483D"/>
    <w:rsid w:val="08BE31A0"/>
    <w:rsid w:val="09186904"/>
    <w:rsid w:val="09721F1B"/>
    <w:rsid w:val="0A1B73BD"/>
    <w:rsid w:val="0A8F298A"/>
    <w:rsid w:val="0B03468D"/>
    <w:rsid w:val="0BF56EDB"/>
    <w:rsid w:val="0C0155C9"/>
    <w:rsid w:val="0C745374"/>
    <w:rsid w:val="0DF74D9A"/>
    <w:rsid w:val="0E780AAA"/>
    <w:rsid w:val="0E887908"/>
    <w:rsid w:val="0F1B4472"/>
    <w:rsid w:val="10306B62"/>
    <w:rsid w:val="109E7FF2"/>
    <w:rsid w:val="11BE5F0A"/>
    <w:rsid w:val="11E41DAF"/>
    <w:rsid w:val="15677F4B"/>
    <w:rsid w:val="16A464EE"/>
    <w:rsid w:val="17603976"/>
    <w:rsid w:val="179F3ED0"/>
    <w:rsid w:val="1A0A401D"/>
    <w:rsid w:val="1A305925"/>
    <w:rsid w:val="1B933A38"/>
    <w:rsid w:val="1BA242CD"/>
    <w:rsid w:val="1BAD2914"/>
    <w:rsid w:val="1BBF0A1E"/>
    <w:rsid w:val="1C090EC5"/>
    <w:rsid w:val="1C2565E5"/>
    <w:rsid w:val="1DB024CB"/>
    <w:rsid w:val="1E46151A"/>
    <w:rsid w:val="1E55015E"/>
    <w:rsid w:val="1EDB04A3"/>
    <w:rsid w:val="20C119F0"/>
    <w:rsid w:val="222D39DF"/>
    <w:rsid w:val="227E5832"/>
    <w:rsid w:val="22E7305A"/>
    <w:rsid w:val="23B13BEB"/>
    <w:rsid w:val="245E03CD"/>
    <w:rsid w:val="250D6382"/>
    <w:rsid w:val="25FB1BB1"/>
    <w:rsid w:val="25FC1FB4"/>
    <w:rsid w:val="26CB5B10"/>
    <w:rsid w:val="26FC4CA4"/>
    <w:rsid w:val="27645950"/>
    <w:rsid w:val="27C56D74"/>
    <w:rsid w:val="28477430"/>
    <w:rsid w:val="289B2F34"/>
    <w:rsid w:val="28CF24A3"/>
    <w:rsid w:val="295C5AFD"/>
    <w:rsid w:val="299A2D1F"/>
    <w:rsid w:val="29B17171"/>
    <w:rsid w:val="2A245A16"/>
    <w:rsid w:val="2ADC0B0D"/>
    <w:rsid w:val="2AFF620C"/>
    <w:rsid w:val="2B261BC5"/>
    <w:rsid w:val="2B3E63AB"/>
    <w:rsid w:val="2B561713"/>
    <w:rsid w:val="2B7836F4"/>
    <w:rsid w:val="2CA57F4B"/>
    <w:rsid w:val="2D0D05DD"/>
    <w:rsid w:val="2D2F3D67"/>
    <w:rsid w:val="2D6F165E"/>
    <w:rsid w:val="2DA24F0F"/>
    <w:rsid w:val="2EB26462"/>
    <w:rsid w:val="2F2C1618"/>
    <w:rsid w:val="30A71E3D"/>
    <w:rsid w:val="31127338"/>
    <w:rsid w:val="316E75DF"/>
    <w:rsid w:val="31917F97"/>
    <w:rsid w:val="32B93D7E"/>
    <w:rsid w:val="339B5C7D"/>
    <w:rsid w:val="33C415DE"/>
    <w:rsid w:val="348F4915"/>
    <w:rsid w:val="34F414CD"/>
    <w:rsid w:val="356E0AFB"/>
    <w:rsid w:val="356E1D53"/>
    <w:rsid w:val="35792E89"/>
    <w:rsid w:val="365C3EF4"/>
    <w:rsid w:val="38757ECF"/>
    <w:rsid w:val="39176D17"/>
    <w:rsid w:val="3B2F68FA"/>
    <w:rsid w:val="3BE24021"/>
    <w:rsid w:val="3C4249A6"/>
    <w:rsid w:val="3D3F41FB"/>
    <w:rsid w:val="3DFE3416"/>
    <w:rsid w:val="3E507547"/>
    <w:rsid w:val="3E937D5F"/>
    <w:rsid w:val="3F072D91"/>
    <w:rsid w:val="3F5E7FCD"/>
    <w:rsid w:val="411E4683"/>
    <w:rsid w:val="419A433A"/>
    <w:rsid w:val="41D1362A"/>
    <w:rsid w:val="42CD54B1"/>
    <w:rsid w:val="43223819"/>
    <w:rsid w:val="434B424B"/>
    <w:rsid w:val="43D44762"/>
    <w:rsid w:val="446D7E98"/>
    <w:rsid w:val="44DA07A6"/>
    <w:rsid w:val="47366B2E"/>
    <w:rsid w:val="47CC64FF"/>
    <w:rsid w:val="47F910C1"/>
    <w:rsid w:val="494D7559"/>
    <w:rsid w:val="4A6366CF"/>
    <w:rsid w:val="4BDE21DB"/>
    <w:rsid w:val="4D6F7DF5"/>
    <w:rsid w:val="4F2D087A"/>
    <w:rsid w:val="4F3C321D"/>
    <w:rsid w:val="4F4D13F7"/>
    <w:rsid w:val="4F64235C"/>
    <w:rsid w:val="508C3352"/>
    <w:rsid w:val="51CF4EC4"/>
    <w:rsid w:val="52A5083F"/>
    <w:rsid w:val="53941CB8"/>
    <w:rsid w:val="54715C1A"/>
    <w:rsid w:val="5561036E"/>
    <w:rsid w:val="568622A8"/>
    <w:rsid w:val="58D615E8"/>
    <w:rsid w:val="58DB6031"/>
    <w:rsid w:val="59DA5834"/>
    <w:rsid w:val="5AE8155E"/>
    <w:rsid w:val="5B6E20AD"/>
    <w:rsid w:val="5B8E1614"/>
    <w:rsid w:val="5BA906C7"/>
    <w:rsid w:val="5D7A4A25"/>
    <w:rsid w:val="5EB27FA5"/>
    <w:rsid w:val="60991D95"/>
    <w:rsid w:val="60AF0309"/>
    <w:rsid w:val="612F2464"/>
    <w:rsid w:val="61F2395F"/>
    <w:rsid w:val="623C3A8B"/>
    <w:rsid w:val="629265C3"/>
    <w:rsid w:val="63565E8E"/>
    <w:rsid w:val="651B427E"/>
    <w:rsid w:val="657B465E"/>
    <w:rsid w:val="670A6E55"/>
    <w:rsid w:val="675A19B1"/>
    <w:rsid w:val="67A37728"/>
    <w:rsid w:val="68A564DC"/>
    <w:rsid w:val="68D659E2"/>
    <w:rsid w:val="69667706"/>
    <w:rsid w:val="6A083190"/>
    <w:rsid w:val="6AAA0D56"/>
    <w:rsid w:val="6ABD4D4D"/>
    <w:rsid w:val="6C151BDC"/>
    <w:rsid w:val="6DDC4495"/>
    <w:rsid w:val="6E7C1903"/>
    <w:rsid w:val="6E7F1344"/>
    <w:rsid w:val="6EF702AB"/>
    <w:rsid w:val="6FA77C1E"/>
    <w:rsid w:val="6FF02071"/>
    <w:rsid w:val="6FF76B3E"/>
    <w:rsid w:val="70571B26"/>
    <w:rsid w:val="70956F79"/>
    <w:rsid w:val="7110456F"/>
    <w:rsid w:val="71673C15"/>
    <w:rsid w:val="7212104E"/>
    <w:rsid w:val="727F130F"/>
    <w:rsid w:val="729F5006"/>
    <w:rsid w:val="72FC7E2D"/>
    <w:rsid w:val="73086CB5"/>
    <w:rsid w:val="73721F60"/>
    <w:rsid w:val="740115B5"/>
    <w:rsid w:val="750359F7"/>
    <w:rsid w:val="76AA72FC"/>
    <w:rsid w:val="78547F61"/>
    <w:rsid w:val="7996395E"/>
    <w:rsid w:val="7B1713A1"/>
    <w:rsid w:val="7B56344E"/>
    <w:rsid w:val="7B6556A1"/>
    <w:rsid w:val="7BA36A69"/>
    <w:rsid w:val="7BA952A1"/>
    <w:rsid w:val="7BC07EC5"/>
    <w:rsid w:val="7BF63B68"/>
    <w:rsid w:val="7CE50889"/>
    <w:rsid w:val="7D391BAF"/>
    <w:rsid w:val="7D644030"/>
    <w:rsid w:val="7D837C1A"/>
    <w:rsid w:val="7F4F3A7A"/>
    <w:rsid w:val="7F99571D"/>
    <w:rsid w:val="7FF07235"/>
    <w:rsid w:val="7F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eastAsia="创艺简仿宋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CC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cs="黑体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黑体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cs="黑体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qgq</cp:lastModifiedBy>
  <cp:revision>3</cp:revision>
  <cp:lastPrinted>2019-03-13T02:53:00Z</cp:lastPrinted>
  <dcterms:created xsi:type="dcterms:W3CDTF">2019-04-27T03:51:00Z</dcterms:created>
  <dcterms:modified xsi:type="dcterms:W3CDTF">2019-04-27T03:56:00Z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